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09F8" w14:textId="77777777" w:rsidR="00A341E2" w:rsidRDefault="00A341E2">
      <w:pPr>
        <w:pStyle w:val="Corpodetexto"/>
        <w:spacing w:before="1"/>
        <w:rPr>
          <w:rFonts w:ascii="Times New Roman"/>
          <w:b w:val="0"/>
          <w:sz w:val="12"/>
        </w:rPr>
      </w:pPr>
    </w:p>
    <w:p w14:paraId="02842951" w14:textId="77777777" w:rsidR="00A341E2" w:rsidRDefault="00E11873">
      <w:pPr>
        <w:pStyle w:val="Ttulo"/>
        <w:spacing w:before="100"/>
      </w:pPr>
      <w:r>
        <w:t>CURSO</w:t>
      </w:r>
      <w:r>
        <w:rPr>
          <w:spacing w:val="-4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ENFERMAGEM</w:t>
      </w:r>
    </w:p>
    <w:p w14:paraId="2331C113" w14:textId="77777777" w:rsidR="00A341E2" w:rsidRDefault="00E11873">
      <w:pPr>
        <w:pStyle w:val="Ttulo"/>
        <w:ind w:right="1587"/>
      </w:pPr>
      <w:r>
        <w:t>FICHA</w:t>
      </w:r>
      <w:r>
        <w:rPr>
          <w:spacing w:val="-5"/>
        </w:rPr>
        <w:t xml:space="preserve"> </w:t>
      </w:r>
      <w:r>
        <w:t>DIÁRIA</w:t>
      </w:r>
      <w:r>
        <w:rPr>
          <w:spacing w:val="-2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ESTAGIÁRIO</w:t>
      </w:r>
    </w:p>
    <w:p w14:paraId="46C8B5AB" w14:textId="77777777" w:rsidR="00A341E2" w:rsidRDefault="00A341E2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1156"/>
        <w:gridCol w:w="782"/>
        <w:gridCol w:w="532"/>
        <w:gridCol w:w="6145"/>
      </w:tblGrid>
      <w:tr w:rsidR="00A341E2" w14:paraId="7B5B7565" w14:textId="77777777">
        <w:trPr>
          <w:trHeight w:val="263"/>
        </w:trPr>
        <w:tc>
          <w:tcPr>
            <w:tcW w:w="10390" w:type="dxa"/>
            <w:gridSpan w:val="5"/>
            <w:tcBorders>
              <w:left w:val="single" w:sz="4" w:space="0" w:color="000000"/>
              <w:right w:val="nil"/>
            </w:tcBorders>
          </w:tcPr>
          <w:p w14:paraId="1CEE41B5" w14:textId="77777777" w:rsidR="00A341E2" w:rsidRDefault="00E11873">
            <w:pPr>
              <w:pStyle w:val="TableParagraph"/>
              <w:spacing w:line="206" w:lineRule="exact"/>
              <w:ind w:left="70"/>
              <w:rPr>
                <w:b/>
                <w:sz w:val="18"/>
              </w:rPr>
            </w:pPr>
            <w:bookmarkStart w:id="0" w:name="NOME:"/>
            <w:bookmarkEnd w:id="0"/>
            <w:r>
              <w:rPr>
                <w:b/>
                <w:sz w:val="18"/>
              </w:rPr>
              <w:t>NOME:</w:t>
            </w:r>
          </w:p>
        </w:tc>
      </w:tr>
      <w:tr w:rsidR="00A341E2" w14:paraId="4E7AC4BA" w14:textId="77777777">
        <w:trPr>
          <w:trHeight w:val="206"/>
        </w:trPr>
        <w:tc>
          <w:tcPr>
            <w:tcW w:w="10390" w:type="dxa"/>
            <w:gridSpan w:val="5"/>
            <w:tcBorders>
              <w:left w:val="single" w:sz="4" w:space="0" w:color="000000"/>
              <w:right w:val="nil"/>
            </w:tcBorders>
          </w:tcPr>
          <w:p w14:paraId="7EB3B02E" w14:textId="77777777" w:rsidR="00A341E2" w:rsidRDefault="00E11873">
            <w:pPr>
              <w:pStyle w:val="TableParagraph"/>
              <w:spacing w:line="187" w:lineRule="exact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DISCIPLINA:</w:t>
            </w:r>
          </w:p>
        </w:tc>
      </w:tr>
      <w:tr w:rsidR="00A341E2" w14:paraId="274614A5" w14:textId="77777777">
        <w:trPr>
          <w:trHeight w:val="205"/>
        </w:trPr>
        <w:tc>
          <w:tcPr>
            <w:tcW w:w="1775" w:type="dxa"/>
            <w:tcBorders>
              <w:left w:val="single" w:sz="4" w:space="0" w:color="000000"/>
              <w:right w:val="nil"/>
            </w:tcBorders>
          </w:tcPr>
          <w:p w14:paraId="56DA02B0" w14:textId="77777777" w:rsidR="00A341E2" w:rsidRDefault="00E11873">
            <w:pPr>
              <w:pStyle w:val="TableParagraph"/>
              <w:spacing w:line="185" w:lineRule="exact"/>
              <w:ind w:left="70"/>
              <w:rPr>
                <w:b/>
                <w:sz w:val="18"/>
              </w:rPr>
            </w:pPr>
            <w:bookmarkStart w:id="1" w:name="PERÍODO_DE_:_/_/_a_/_/"/>
            <w:bookmarkEnd w:id="1"/>
            <w:r>
              <w:rPr>
                <w:b/>
                <w:sz w:val="18"/>
              </w:rPr>
              <w:t>PERÍODO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04A60217" w14:textId="77777777" w:rsidR="00A341E2" w:rsidRDefault="00E11873">
            <w:pPr>
              <w:pStyle w:val="TableParagraph"/>
              <w:tabs>
                <w:tab w:val="left" w:pos="707"/>
              </w:tabs>
              <w:spacing w:line="185" w:lineRule="exact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ab/>
              <w:t>/</w:t>
            </w: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6FAAF243" w14:textId="77777777" w:rsidR="00A341E2" w:rsidRDefault="00A341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</w:tcPr>
          <w:p w14:paraId="0C1CE03D" w14:textId="77777777" w:rsidR="00A341E2" w:rsidRDefault="00E11873">
            <w:pPr>
              <w:pStyle w:val="TableParagraph"/>
              <w:spacing w:line="185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145" w:type="dxa"/>
            <w:tcBorders>
              <w:left w:val="nil"/>
              <w:right w:val="nil"/>
            </w:tcBorders>
          </w:tcPr>
          <w:p w14:paraId="4AD34D37" w14:textId="77777777" w:rsidR="00A341E2" w:rsidRDefault="00E11873">
            <w:pPr>
              <w:pStyle w:val="TableParagraph"/>
              <w:tabs>
                <w:tab w:val="left" w:pos="806"/>
              </w:tabs>
              <w:spacing w:line="18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ab/>
              <w:t>/</w:t>
            </w:r>
          </w:p>
        </w:tc>
      </w:tr>
      <w:tr w:rsidR="00A341E2" w14:paraId="099194A2" w14:textId="77777777">
        <w:trPr>
          <w:trHeight w:val="206"/>
        </w:trPr>
        <w:tc>
          <w:tcPr>
            <w:tcW w:w="1775" w:type="dxa"/>
            <w:tcBorders>
              <w:left w:val="single" w:sz="4" w:space="0" w:color="000000"/>
              <w:right w:val="nil"/>
            </w:tcBorders>
          </w:tcPr>
          <w:p w14:paraId="4692B35D" w14:textId="77777777" w:rsidR="00A341E2" w:rsidRDefault="00E11873">
            <w:pPr>
              <w:pStyle w:val="TableParagraph"/>
              <w:spacing w:line="187" w:lineRule="exact"/>
              <w:ind w:left="70"/>
              <w:rPr>
                <w:b/>
                <w:sz w:val="18"/>
              </w:rPr>
            </w:pPr>
            <w:bookmarkStart w:id="2" w:name="CARGA_HORÁRIA:_H_/_A"/>
            <w:bookmarkEnd w:id="2"/>
            <w:r>
              <w:rPr>
                <w:b/>
                <w:spacing w:val="-1"/>
                <w:sz w:val="18"/>
              </w:rPr>
              <w:t>CARGA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HORÁRIA: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 w14:paraId="04F7E42F" w14:textId="77777777" w:rsidR="00A341E2" w:rsidRDefault="00A341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  <w:tcBorders>
              <w:left w:val="nil"/>
              <w:right w:val="nil"/>
            </w:tcBorders>
          </w:tcPr>
          <w:p w14:paraId="34F99A0B" w14:textId="77777777" w:rsidR="00A341E2" w:rsidRDefault="00E11873">
            <w:pPr>
              <w:pStyle w:val="TableParagraph"/>
              <w:spacing w:line="187" w:lineRule="exact"/>
              <w:ind w:left="36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 A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14:paraId="66976FF6" w14:textId="77777777" w:rsidR="00A341E2" w:rsidRDefault="00A341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45" w:type="dxa"/>
            <w:tcBorders>
              <w:left w:val="nil"/>
              <w:right w:val="nil"/>
            </w:tcBorders>
          </w:tcPr>
          <w:p w14:paraId="5AAF13A5" w14:textId="77777777" w:rsidR="00A341E2" w:rsidRDefault="00A341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41E2" w14:paraId="60D0502F" w14:textId="77777777">
        <w:trPr>
          <w:trHeight w:val="205"/>
        </w:trPr>
        <w:tc>
          <w:tcPr>
            <w:tcW w:w="10390" w:type="dxa"/>
            <w:gridSpan w:val="5"/>
            <w:tcBorders>
              <w:left w:val="single" w:sz="4" w:space="0" w:color="000000"/>
              <w:right w:val="nil"/>
            </w:tcBorders>
          </w:tcPr>
          <w:p w14:paraId="30FFCFB6" w14:textId="77777777" w:rsidR="00A341E2" w:rsidRDefault="00E11873">
            <w:pPr>
              <w:pStyle w:val="TableParagraph"/>
              <w:spacing w:line="185" w:lineRule="exact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LOCAL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ESTÁGIO:</w:t>
            </w:r>
          </w:p>
        </w:tc>
      </w:tr>
      <w:tr w:rsidR="00A341E2" w14:paraId="64424248" w14:textId="77777777">
        <w:trPr>
          <w:trHeight w:val="207"/>
        </w:trPr>
        <w:tc>
          <w:tcPr>
            <w:tcW w:w="10390" w:type="dxa"/>
            <w:gridSpan w:val="5"/>
            <w:tcBorders>
              <w:left w:val="single" w:sz="4" w:space="0" w:color="000000"/>
              <w:right w:val="nil"/>
            </w:tcBorders>
          </w:tcPr>
          <w:p w14:paraId="32A0F776" w14:textId="77777777" w:rsidR="00A341E2" w:rsidRDefault="00E11873">
            <w:pPr>
              <w:pStyle w:val="TableParagraph"/>
              <w:spacing w:line="187" w:lineRule="exact"/>
              <w:ind w:left="70"/>
              <w:rPr>
                <w:b/>
                <w:sz w:val="18"/>
              </w:rPr>
            </w:pPr>
            <w:bookmarkStart w:id="3" w:name="DOCENTE(S):"/>
            <w:bookmarkStart w:id="4" w:name="NOME:_RA:_GRUPO:"/>
            <w:bookmarkStart w:id="5" w:name="DISCIPLINA:"/>
            <w:bookmarkStart w:id="6" w:name="PERÍODO_DE_/_/_a_/_/"/>
            <w:bookmarkStart w:id="7" w:name="LOCAL_DE_ESTÁGIO:"/>
            <w:bookmarkEnd w:id="3"/>
            <w:bookmarkEnd w:id="4"/>
            <w:bookmarkEnd w:id="5"/>
            <w:bookmarkEnd w:id="6"/>
            <w:bookmarkEnd w:id="7"/>
            <w:r>
              <w:rPr>
                <w:b/>
                <w:sz w:val="18"/>
              </w:rPr>
              <w:t>DOCENTE(S):</w:t>
            </w:r>
          </w:p>
        </w:tc>
      </w:tr>
    </w:tbl>
    <w:p w14:paraId="5CF5AAE2" w14:textId="77777777" w:rsidR="00A341E2" w:rsidRDefault="00A341E2">
      <w:pPr>
        <w:rPr>
          <w:b/>
          <w:sz w:val="20"/>
        </w:rPr>
      </w:pPr>
    </w:p>
    <w:p w14:paraId="57A97B10" w14:textId="77777777" w:rsidR="00A341E2" w:rsidRDefault="00A341E2">
      <w:pPr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92"/>
        <w:gridCol w:w="6086"/>
        <w:gridCol w:w="1074"/>
        <w:gridCol w:w="1224"/>
      </w:tblGrid>
      <w:tr w:rsidR="00A341E2" w14:paraId="5BC1B5BA" w14:textId="77777777">
        <w:trPr>
          <w:trHeight w:val="675"/>
        </w:trPr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</w:tcPr>
          <w:p w14:paraId="1BE30249" w14:textId="77777777" w:rsidR="00A341E2" w:rsidRDefault="00E11873">
            <w:pPr>
              <w:pStyle w:val="TableParagraph"/>
              <w:spacing w:line="231" w:lineRule="exact"/>
              <w:ind w:left="122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DIA/MÊS</w:t>
            </w:r>
          </w:p>
          <w:p w14:paraId="6EDB6C74" w14:textId="77777777" w:rsidR="00A341E2" w:rsidRDefault="00E11873">
            <w:pPr>
              <w:pStyle w:val="TableParagraph"/>
              <w:spacing w:before="117"/>
              <w:ind w:left="189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2DC9859" w14:textId="77777777" w:rsidR="00A341E2" w:rsidRDefault="00E11873">
            <w:pPr>
              <w:pStyle w:val="TableParagraph"/>
              <w:spacing w:line="231" w:lineRule="exact"/>
              <w:ind w:left="240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</w:p>
          <w:p w14:paraId="13CD7211" w14:textId="77777777" w:rsidR="00A341E2" w:rsidRDefault="00E11873">
            <w:pPr>
              <w:pStyle w:val="TableParagraph"/>
              <w:spacing w:before="117"/>
              <w:ind w:left="140" w:right="-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HORÁRIA</w:t>
            </w: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4B9DA0A9" w14:textId="77777777" w:rsidR="00A341E2" w:rsidRDefault="00E11873">
            <w:pPr>
              <w:pStyle w:val="TableParagraph"/>
              <w:spacing w:line="231" w:lineRule="exact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DESENVOLVIDAS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79294CDB" w14:textId="77777777" w:rsidR="00A341E2" w:rsidRDefault="00E11873">
            <w:pPr>
              <w:pStyle w:val="TableParagraph"/>
              <w:spacing w:line="231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RUBRICA</w:t>
            </w:r>
          </w:p>
          <w:p w14:paraId="4076691E" w14:textId="77777777" w:rsidR="00A341E2" w:rsidRDefault="00E11873">
            <w:pPr>
              <w:pStyle w:val="TableParagraph"/>
              <w:spacing w:before="117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ALUNO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19AB6B9C" w14:textId="77777777" w:rsidR="00A341E2" w:rsidRDefault="00E11873">
            <w:pPr>
              <w:pStyle w:val="TableParagraph"/>
              <w:spacing w:line="231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RUBRICA</w:t>
            </w:r>
          </w:p>
          <w:p w14:paraId="604BECA1" w14:textId="77777777" w:rsidR="00A341E2" w:rsidRDefault="00E11873">
            <w:pPr>
              <w:pStyle w:val="TableParagraph"/>
              <w:spacing w:before="117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</w:tr>
      <w:tr w:rsidR="00A341E2" w14:paraId="56E01536" w14:textId="77777777">
        <w:trPr>
          <w:trHeight w:val="270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658739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0169B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1440E99F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4F3A5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7D5986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51E3210E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9AA6E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0220DE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9B3D7F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70E71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5F08D8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411BE181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780715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B460CF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56F2B72B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69E1E2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0B7F34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45DAAEA4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A6F61E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3CB816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16F0002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60024D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4518F2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302037AC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6AA24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E0F37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AE9A69A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A9318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DD9168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1914FB9C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0482BF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18BB3E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0ED41BE8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3F59B6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61916D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22461259" w14:textId="77777777">
        <w:trPr>
          <w:trHeight w:val="271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0550A2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F34333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5A65C80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B79FD8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7BD92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793D26F3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3A92C1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1CFFAE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6A89A2EE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3C73CE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337C87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2FAB5621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0C254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FFB98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337DB04F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E1A422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629999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3FF3C1D2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13F7C5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151ADB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4CB418AD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238BE0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B9E0D9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464FED88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5F58B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DB9D5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452F7D7A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ED829E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B8C44F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58BCA342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58444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40821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01CC1AA2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265DA5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E33D89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0792444D" w14:textId="77777777">
        <w:trPr>
          <w:trHeight w:val="271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D009CB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14A362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9CCE35C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3B0475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26D3A5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32109978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52EBE8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30E405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FA86B42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279BD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927147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504AD0A6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DC60EB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7EE66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55A88EA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433E05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AF0475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42D86B1A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334978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966048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EF85BE9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EAC480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812796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31255624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91947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F9992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3C74898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CC507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37C8F7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03404306" w14:textId="77777777">
        <w:trPr>
          <w:trHeight w:val="271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667595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B978B8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67590F66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09B23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3C7AD0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5D60AF95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57FF4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E8B57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0787487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F3BEC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EB491E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081C01E8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3CBCFF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2B6E15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072B079B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CF6F0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E3D980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0C23A11F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81E52B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416BD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0FD26941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1C8FC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C54CE4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49BBDD99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E8D10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A76D7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6D1FD82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B453A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FA9892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04646482" w14:textId="77777777">
        <w:trPr>
          <w:trHeight w:val="271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311823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77E396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F62C869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AF329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34D1E1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232A6EF3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707272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E34120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37464DEE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286D1E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EEE094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4D03F3E4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EF2A62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39BDB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01307765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61039B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D427B5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2F4116A4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B040F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3B8A34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7D5D0EC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0C80F1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BB949C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096B54FB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0E4F9E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311498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193E6D8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FC9156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605A0D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1F936EFE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A7D3C2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73AA9E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6A655406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556835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8BA707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1FA9F467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15C9A2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E53101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3F95D598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30071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8C6275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0092B3D4" w14:textId="77777777">
        <w:trPr>
          <w:trHeight w:val="746"/>
        </w:trPr>
        <w:tc>
          <w:tcPr>
            <w:tcW w:w="104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611DB59" w14:textId="77777777" w:rsidR="00A341E2" w:rsidRDefault="00A341E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618CD90" w14:textId="77777777" w:rsidR="00A341E2" w:rsidRDefault="00E11873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________________</w:t>
            </w:r>
          </w:p>
        </w:tc>
      </w:tr>
      <w:tr w:rsidR="00A341E2" w14:paraId="18FCAAF7" w14:textId="77777777">
        <w:trPr>
          <w:trHeight w:val="1215"/>
        </w:trPr>
        <w:tc>
          <w:tcPr>
            <w:tcW w:w="104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7098D6E" w14:textId="77777777" w:rsidR="00A341E2" w:rsidRDefault="00A341E2">
            <w:pPr>
              <w:pStyle w:val="TableParagraph"/>
              <w:rPr>
                <w:b/>
              </w:rPr>
            </w:pPr>
          </w:p>
          <w:p w14:paraId="64837E64" w14:textId="77777777" w:rsidR="00A341E2" w:rsidRDefault="00A341E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394A7F8" w14:textId="77777777" w:rsidR="00A341E2" w:rsidRDefault="00E11873">
            <w:pPr>
              <w:pStyle w:val="TableParagraph"/>
              <w:tabs>
                <w:tab w:val="left" w:pos="5750"/>
                <w:tab w:val="left" w:pos="6544"/>
              </w:tabs>
              <w:ind w:left="599" w:right="124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_____________________________________________________________</w:t>
            </w:r>
            <w:r>
              <w:rPr>
                <w:b/>
                <w:sz w:val="20"/>
              </w:rPr>
              <w:t xml:space="preserve"> ASSINATURA/COREN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ASSINATURA ALUNO</w:t>
            </w:r>
          </w:p>
        </w:tc>
      </w:tr>
    </w:tbl>
    <w:p w14:paraId="30377F5A" w14:textId="77777777" w:rsidR="00A341E2" w:rsidRDefault="00A341E2">
      <w:pPr>
        <w:rPr>
          <w:sz w:val="20"/>
        </w:rPr>
        <w:sectPr w:rsidR="00A341E2">
          <w:headerReference w:type="default" r:id="rId6"/>
          <w:type w:val="continuous"/>
          <w:pgSz w:w="11900" w:h="16840"/>
          <w:pgMar w:top="1660" w:right="620" w:bottom="280" w:left="560" w:header="94" w:footer="720" w:gutter="0"/>
          <w:pgNumType w:start="1"/>
          <w:cols w:space="720"/>
        </w:sectPr>
      </w:pPr>
    </w:p>
    <w:p w14:paraId="5C1D6D52" w14:textId="77777777" w:rsidR="00A341E2" w:rsidRDefault="00A341E2">
      <w:pPr>
        <w:rPr>
          <w:b/>
          <w:sz w:val="20"/>
        </w:rPr>
      </w:pPr>
    </w:p>
    <w:p w14:paraId="6FF7C385" w14:textId="77777777" w:rsidR="00A341E2" w:rsidRDefault="00A341E2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992"/>
        <w:gridCol w:w="6086"/>
        <w:gridCol w:w="1074"/>
        <w:gridCol w:w="1224"/>
      </w:tblGrid>
      <w:tr w:rsidR="00A341E2" w14:paraId="2B9F17D1" w14:textId="77777777">
        <w:trPr>
          <w:trHeight w:val="715"/>
        </w:trPr>
        <w:tc>
          <w:tcPr>
            <w:tcW w:w="1030" w:type="dxa"/>
            <w:tcBorders>
              <w:left w:val="single" w:sz="4" w:space="0" w:color="000000"/>
              <w:right w:val="single" w:sz="4" w:space="0" w:color="000000"/>
            </w:tcBorders>
          </w:tcPr>
          <w:p w14:paraId="0F14B244" w14:textId="77777777" w:rsidR="00A341E2" w:rsidRDefault="00E11873">
            <w:pPr>
              <w:pStyle w:val="TableParagraph"/>
              <w:spacing w:line="231" w:lineRule="exact"/>
              <w:ind w:left="122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DIA/MÊS</w:t>
            </w:r>
          </w:p>
          <w:p w14:paraId="28079260" w14:textId="77777777" w:rsidR="00A341E2" w:rsidRDefault="00E11873">
            <w:pPr>
              <w:pStyle w:val="TableParagraph"/>
              <w:spacing w:before="117"/>
              <w:ind w:left="189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ANO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5874524" w14:textId="77777777" w:rsidR="00A341E2" w:rsidRDefault="00E11873">
            <w:pPr>
              <w:pStyle w:val="TableParagraph"/>
              <w:spacing w:line="231" w:lineRule="exact"/>
              <w:ind w:left="240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</w:p>
          <w:p w14:paraId="71744EDE" w14:textId="77777777" w:rsidR="00A341E2" w:rsidRDefault="00E11873">
            <w:pPr>
              <w:pStyle w:val="TableParagraph"/>
              <w:spacing w:before="117"/>
              <w:ind w:left="140" w:right="-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HORÁRIA</w:t>
            </w: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16027DDB" w14:textId="77777777" w:rsidR="00A341E2" w:rsidRDefault="00E11873">
            <w:pPr>
              <w:pStyle w:val="TableParagraph"/>
              <w:spacing w:line="231" w:lineRule="exact"/>
              <w:ind w:left="1701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DESENVOLVIDAS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78A300EA" w14:textId="77777777" w:rsidR="00A341E2" w:rsidRDefault="00E11873">
            <w:pPr>
              <w:pStyle w:val="TableParagraph"/>
              <w:spacing w:line="231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RUBRICA</w:t>
            </w:r>
          </w:p>
          <w:p w14:paraId="2067005B" w14:textId="77777777" w:rsidR="00A341E2" w:rsidRDefault="00E11873">
            <w:pPr>
              <w:pStyle w:val="TableParagraph"/>
              <w:spacing w:before="117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ALUNO</w:t>
            </w:r>
          </w:p>
        </w:tc>
        <w:tc>
          <w:tcPr>
            <w:tcW w:w="1224" w:type="dxa"/>
            <w:tcBorders>
              <w:left w:val="single" w:sz="4" w:space="0" w:color="000000"/>
              <w:right w:val="single" w:sz="4" w:space="0" w:color="000000"/>
            </w:tcBorders>
          </w:tcPr>
          <w:p w14:paraId="2A85538A" w14:textId="77777777" w:rsidR="00A341E2" w:rsidRDefault="00E11873">
            <w:pPr>
              <w:pStyle w:val="TableParagraph"/>
              <w:spacing w:line="231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RUBRICA</w:t>
            </w:r>
          </w:p>
          <w:p w14:paraId="57E29C9D" w14:textId="77777777" w:rsidR="00A341E2" w:rsidRDefault="00E11873">
            <w:pPr>
              <w:pStyle w:val="TableParagraph"/>
              <w:spacing w:before="117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</w:tr>
      <w:tr w:rsidR="00A341E2" w14:paraId="0B09C08C" w14:textId="77777777">
        <w:trPr>
          <w:trHeight w:val="270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616C2B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7F6CC9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707D399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16C573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A188CB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773EC2F8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2C647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163BFD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7A0812D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C7388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CFF033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7B5FB144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CA9A42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8C9AB0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4D171B11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763FCF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7A9980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2CC9D91B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2081F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26380B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1040E600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C445F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BD2F3C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63E99DE4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9A9F26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D85371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7A05D955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6F966D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EAB9E0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68E018D4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5B13A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0E207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09FF9E6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6C282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4D91D4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29F03773" w14:textId="77777777">
        <w:trPr>
          <w:trHeight w:val="271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255A4C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061B48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15174CC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FA6F3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89077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2993AF01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8BFAB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1EF4D6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16A37702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19433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349DBA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6FC4EC7E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AD8950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7994A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6847EB22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1460D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D45B71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30ED7573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19415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8AE2A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56256E8A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0E907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C98B2F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12466206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BF7B6B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EE8C0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167E4E9F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9AE33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0C347B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72BE7284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2B461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2CA5E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1FE4E4E3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2D8FC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F107A1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3AAEBE0D" w14:textId="77777777">
        <w:trPr>
          <w:trHeight w:val="270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3C39A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7C6D59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047BB339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97348D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C7CA7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5C0154A9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BDC09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91CF05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52BFEA2D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87A7D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3E1D93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7126A751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19C371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6B9D0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0074846B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08B30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C9935A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4FDC08CA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EDB8C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D6DDE6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620B832A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B3CE7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041D13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4C9F84F1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A11A4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938C6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5A7E44BA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1F7068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2821A6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6E24135F" w14:textId="77777777">
        <w:trPr>
          <w:trHeight w:val="271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BBEEC4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C3872F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A25CF79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950DAE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3A92F1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4D39BA60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080C0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C29E18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7937DD0D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282FDC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C0F9BD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587B43EE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AFD250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240DF3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3037D04F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3F46E8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9014CF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19191808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E9EF8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9707B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451043CF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0642D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3F7931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17B1104B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BBAC7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D44EF6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7FE60569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6A8960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250802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0425880A" w14:textId="77777777">
        <w:trPr>
          <w:trHeight w:val="271"/>
        </w:trPr>
        <w:tc>
          <w:tcPr>
            <w:tcW w:w="10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CABF5F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1C8D35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39620119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D0E38F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BB6F018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41E2" w14:paraId="39BD1543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E0876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B754D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723F389C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6BBDF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63B255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787880A0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5E56F8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F44CC1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5031899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783AE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78699C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148B22E2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EB7D2D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2DF55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382A348B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2E90D7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775882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433DC7F2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C5FFA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EDBBC8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149A2C7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F66BD6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93A56B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02BA7C84" w14:textId="77777777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2C7318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4833F1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74FD5E51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184B5A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0F9456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6566181F" w14:textId="77777777">
        <w:trPr>
          <w:trHeight w:val="270"/>
        </w:trPr>
        <w:tc>
          <w:tcPr>
            <w:tcW w:w="10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77C31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742C09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6086" w:type="dxa"/>
            <w:tcBorders>
              <w:left w:val="single" w:sz="4" w:space="0" w:color="000000"/>
              <w:right w:val="single" w:sz="4" w:space="0" w:color="000000"/>
            </w:tcBorders>
          </w:tcPr>
          <w:p w14:paraId="2FCA23A5" w14:textId="77777777" w:rsidR="00A341E2" w:rsidRDefault="00A341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C64AA1" w14:textId="77777777" w:rsidR="00A341E2" w:rsidRDefault="00A341E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29EC96" w14:textId="77777777" w:rsidR="00A341E2" w:rsidRDefault="00A341E2">
            <w:pPr>
              <w:rPr>
                <w:sz w:val="2"/>
                <w:szCs w:val="2"/>
              </w:rPr>
            </w:pPr>
          </w:p>
        </w:tc>
      </w:tr>
      <w:tr w:rsidR="00A341E2" w14:paraId="56FD8A59" w14:textId="77777777">
        <w:trPr>
          <w:trHeight w:val="746"/>
        </w:trPr>
        <w:tc>
          <w:tcPr>
            <w:tcW w:w="104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8B8511B" w14:textId="77777777" w:rsidR="00A341E2" w:rsidRDefault="00A341E2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20C253D" w14:textId="77777777" w:rsidR="00A341E2" w:rsidRDefault="00E11873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CARGA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HORÁRIA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TOTAL: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________________</w:t>
            </w:r>
          </w:p>
        </w:tc>
      </w:tr>
      <w:tr w:rsidR="00A341E2" w14:paraId="3C58D7B3" w14:textId="77777777">
        <w:trPr>
          <w:trHeight w:val="2861"/>
        </w:trPr>
        <w:tc>
          <w:tcPr>
            <w:tcW w:w="1040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7B15577" w14:textId="77777777" w:rsidR="00A341E2" w:rsidRDefault="00A341E2">
            <w:pPr>
              <w:pStyle w:val="TableParagraph"/>
              <w:rPr>
                <w:b/>
              </w:rPr>
            </w:pPr>
          </w:p>
          <w:p w14:paraId="4928ADF7" w14:textId="77777777" w:rsidR="00A341E2" w:rsidRDefault="00A341E2">
            <w:pPr>
              <w:pStyle w:val="TableParagraph"/>
              <w:rPr>
                <w:b/>
              </w:rPr>
            </w:pPr>
          </w:p>
          <w:p w14:paraId="38A6C09C" w14:textId="77777777" w:rsidR="00A341E2" w:rsidRDefault="00A341E2">
            <w:pPr>
              <w:pStyle w:val="TableParagraph"/>
              <w:rPr>
                <w:b/>
              </w:rPr>
            </w:pPr>
          </w:p>
          <w:p w14:paraId="7037FF61" w14:textId="77777777" w:rsidR="00A341E2" w:rsidRDefault="00A341E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F4D1CDB" w14:textId="77777777" w:rsidR="00A341E2" w:rsidRDefault="00E11873">
            <w:pPr>
              <w:pStyle w:val="TableParagraph"/>
              <w:tabs>
                <w:tab w:val="left" w:pos="5750"/>
                <w:tab w:val="left" w:pos="6544"/>
              </w:tabs>
              <w:ind w:left="599" w:right="124" w:hanging="528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_____________________________________________________________</w:t>
            </w:r>
            <w:r>
              <w:rPr>
                <w:b/>
                <w:sz w:val="20"/>
              </w:rPr>
              <w:t xml:space="preserve"> ASSINATURA/COREN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ASSINATURA ALUNO</w:t>
            </w:r>
          </w:p>
        </w:tc>
      </w:tr>
    </w:tbl>
    <w:p w14:paraId="3757B536" w14:textId="77777777" w:rsidR="00A341E2" w:rsidRDefault="00A341E2">
      <w:pPr>
        <w:rPr>
          <w:sz w:val="20"/>
        </w:rPr>
        <w:sectPr w:rsidR="00A341E2">
          <w:pgSz w:w="11900" w:h="16840"/>
          <w:pgMar w:top="1660" w:right="620" w:bottom="280" w:left="560" w:header="94" w:footer="0" w:gutter="0"/>
          <w:cols w:space="720"/>
        </w:sectPr>
      </w:pPr>
    </w:p>
    <w:p w14:paraId="3ACFA186" w14:textId="77777777" w:rsidR="00A341E2" w:rsidRDefault="00A341E2">
      <w:pPr>
        <w:rPr>
          <w:b/>
          <w:sz w:val="17"/>
        </w:rPr>
      </w:pPr>
    </w:p>
    <w:sectPr w:rsidR="00A341E2">
      <w:headerReference w:type="default" r:id="rId7"/>
      <w:pgSz w:w="11900" w:h="16840"/>
      <w:pgMar w:top="1600" w:right="62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883F" w14:textId="77777777" w:rsidR="00E11873" w:rsidRDefault="00E11873">
      <w:r>
        <w:separator/>
      </w:r>
    </w:p>
  </w:endnote>
  <w:endnote w:type="continuationSeparator" w:id="0">
    <w:p w14:paraId="3EA8A0AD" w14:textId="77777777" w:rsidR="00E11873" w:rsidRDefault="00E1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BCF9" w14:textId="77777777" w:rsidR="00E11873" w:rsidRDefault="00E11873">
      <w:r>
        <w:separator/>
      </w:r>
    </w:p>
  </w:footnote>
  <w:footnote w:type="continuationSeparator" w:id="0">
    <w:p w14:paraId="545DD517" w14:textId="77777777" w:rsidR="00E11873" w:rsidRDefault="00E1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5C11" w14:textId="56290461" w:rsidR="00A341E2" w:rsidRDefault="00E11873">
    <w:pPr>
      <w:pStyle w:val="Corpodetex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F9A9450" wp14:editId="7838B32D">
          <wp:simplePos x="0" y="0"/>
          <wp:positionH relativeFrom="page">
            <wp:posOffset>186689</wp:posOffset>
          </wp:positionH>
          <wp:positionV relativeFrom="page">
            <wp:posOffset>59689</wp:posOffset>
          </wp:positionV>
          <wp:extent cx="765810" cy="7213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5810" cy="721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23EB7B0" wp14:editId="2B19BBF9">
          <wp:simplePos x="0" y="0"/>
          <wp:positionH relativeFrom="page">
            <wp:posOffset>6602730</wp:posOffset>
          </wp:positionH>
          <wp:positionV relativeFrom="page">
            <wp:posOffset>189229</wp:posOffset>
          </wp:positionV>
          <wp:extent cx="476250" cy="5918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591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06B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54CFB8D" wp14:editId="56C4C792">
              <wp:simplePos x="0" y="0"/>
              <wp:positionH relativeFrom="page">
                <wp:posOffset>980440</wp:posOffset>
              </wp:positionH>
              <wp:positionV relativeFrom="page">
                <wp:posOffset>600075</wp:posOffset>
              </wp:positionV>
              <wp:extent cx="5600065" cy="4787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0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B1DA0" w14:textId="77777777" w:rsidR="00A341E2" w:rsidRDefault="00E11873">
                          <w:pPr>
                            <w:pStyle w:val="Corpodetexto"/>
                            <w:spacing w:before="13"/>
                            <w:ind w:left="16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538C4EF4" w14:textId="77777777" w:rsidR="00A341E2" w:rsidRDefault="00E11873">
                          <w:pPr>
                            <w:pStyle w:val="Corpodetexto"/>
                            <w:spacing w:before="12" w:line="259" w:lineRule="auto"/>
                            <w:ind w:left="20" w:right="18"/>
                            <w:jc w:val="center"/>
                          </w:pPr>
                          <w:r>
                            <w:t>INSTITUTO FEDERAL DE EDUCAÇÃO, CIÊNCIA E TECNOLOGIA DO SUL DE MINAS GERAIS</w:t>
                          </w:r>
                          <w:r>
                            <w:rPr>
                              <w:spacing w:val="-54"/>
                            </w:rPr>
                            <w:t xml:space="preserve"> </w:t>
                          </w:r>
                          <w:r>
                            <w:t>CÂMPUS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PASSOS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CFB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47.25pt;width:440.95pt;height:37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" filled="f" stroked="f">
              <v:textbox inset="0,0,0,0">
                <w:txbxContent>
                  <w:p w14:paraId="455B1DA0" w14:textId="77777777" w:rsidR="00A341E2" w:rsidRDefault="00E11873">
                    <w:pPr>
                      <w:pStyle w:val="Corpodetexto"/>
                      <w:spacing w:before="13"/>
                      <w:ind w:left="16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</w:t>
                    </w:r>
                  </w:p>
                  <w:p w14:paraId="538C4EF4" w14:textId="77777777" w:rsidR="00A341E2" w:rsidRDefault="00E11873">
                    <w:pPr>
                      <w:pStyle w:val="Corpodetexto"/>
                      <w:spacing w:before="12" w:line="259" w:lineRule="auto"/>
                      <w:ind w:left="20" w:right="18"/>
                      <w:jc w:val="center"/>
                    </w:pPr>
                    <w:r>
                      <w:t>INSTITUTO FEDERAL DE EDUCAÇÃO, CIÊNCIA E TECNOLOGIA DO SUL DE MINAS GERAIS</w:t>
                    </w:r>
                    <w:r>
                      <w:rPr>
                        <w:spacing w:val="-54"/>
                      </w:rPr>
                      <w:t xml:space="preserve"> </w:t>
                    </w:r>
                    <w:r>
                      <w:t>CÂMPUS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PASSOS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E4C6" w14:textId="77777777" w:rsidR="00A341E2" w:rsidRDefault="00A341E2">
    <w:pPr>
      <w:pStyle w:val="Corpodetexto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E2"/>
    <w:rsid w:val="000206B8"/>
    <w:rsid w:val="00A341E2"/>
    <w:rsid w:val="00E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64359"/>
  <w15:docId w15:val="{D7348614-CCD5-467D-9CD3-D616392E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line="281" w:lineRule="exact"/>
      <w:ind w:left="1649" w:right="158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Juliano Caliari Juliano</cp:lastModifiedBy>
  <cp:revision>2</cp:revision>
  <dcterms:created xsi:type="dcterms:W3CDTF">2021-09-02T01:01:00Z</dcterms:created>
  <dcterms:modified xsi:type="dcterms:W3CDTF">2021-09-02T01:01:00Z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2014-10-16T00:00:00Z</vt:filetime>
  </property>
</Properties>
</file>